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6B07" w14:textId="364D289B" w:rsidR="00075F75" w:rsidRDefault="00657D83">
      <w:pPr>
        <w:rPr>
          <w:sz w:val="24"/>
          <w:szCs w:val="24"/>
        </w:rPr>
      </w:pPr>
      <w:r w:rsidRPr="00694094">
        <w:rPr>
          <w:sz w:val="24"/>
          <w:szCs w:val="24"/>
        </w:rPr>
        <w:t>Méthode de dissertation :</w:t>
      </w:r>
    </w:p>
    <w:p w14:paraId="0CBDC9F4" w14:textId="77777777" w:rsidR="00657D83" w:rsidRPr="00694094" w:rsidRDefault="00657D83" w:rsidP="00657D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4094">
        <w:rPr>
          <w:sz w:val="24"/>
          <w:szCs w:val="24"/>
        </w:rPr>
        <w:t xml:space="preserve">La définition des termes </w:t>
      </w:r>
    </w:p>
    <w:p w14:paraId="30524B92" w14:textId="2D075111" w:rsidR="00657D83" w:rsidRPr="00694094" w:rsidRDefault="00657D83" w:rsidP="00657D83">
      <w:pPr>
        <w:pStyle w:val="Paragraphedeliste"/>
        <w:rPr>
          <w:sz w:val="24"/>
          <w:szCs w:val="24"/>
        </w:rPr>
      </w:pPr>
      <w:r w:rsidRPr="00694094">
        <w:rPr>
          <w:sz w:val="24"/>
          <w:szCs w:val="24"/>
        </w:rPr>
        <w:t xml:space="preserve">Les conséquences de la définition du terme principal </w:t>
      </w:r>
    </w:p>
    <w:p w14:paraId="605D223E" w14:textId="77777777" w:rsidR="00657D83" w:rsidRPr="00694094" w:rsidRDefault="00657D83" w:rsidP="00657D83">
      <w:pPr>
        <w:pStyle w:val="Paragraphedeliste"/>
        <w:rPr>
          <w:sz w:val="24"/>
          <w:szCs w:val="24"/>
        </w:rPr>
      </w:pPr>
    </w:p>
    <w:p w14:paraId="58CC7B95" w14:textId="6A097EB7" w:rsidR="00657D83" w:rsidRPr="00694094" w:rsidRDefault="00657D83" w:rsidP="00657D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4094">
        <w:rPr>
          <w:sz w:val="24"/>
          <w:szCs w:val="24"/>
        </w:rPr>
        <w:t xml:space="preserve">Le sens de la question </w:t>
      </w:r>
    </w:p>
    <w:p w14:paraId="07AE6552" w14:textId="6FE7E9AB" w:rsidR="00657D83" w:rsidRPr="00694094" w:rsidRDefault="00657D83" w:rsidP="00657D83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694094">
        <w:rPr>
          <w:sz w:val="24"/>
          <w:szCs w:val="24"/>
        </w:rPr>
        <w:t xml:space="preserve">La nature du </w:t>
      </w:r>
      <w:r w:rsidRPr="00694094">
        <w:rPr>
          <w:sz w:val="24"/>
          <w:szCs w:val="24"/>
          <w:u w:val="thick"/>
        </w:rPr>
        <w:t>rapport</w:t>
      </w:r>
      <w:r w:rsidRPr="00694094">
        <w:rPr>
          <w:sz w:val="24"/>
          <w:szCs w:val="24"/>
        </w:rPr>
        <w:t xml:space="preserve"> entré les termes </w:t>
      </w:r>
    </w:p>
    <w:p w14:paraId="0E4B6ED9" w14:textId="50EF3A31" w:rsidR="00694094" w:rsidRPr="00694094" w:rsidRDefault="00694094" w:rsidP="00694094">
      <w:pPr>
        <w:pStyle w:val="Paragraphedeliste"/>
        <w:ind w:left="1440"/>
        <w:rPr>
          <w:sz w:val="24"/>
          <w:szCs w:val="24"/>
        </w:rPr>
      </w:pPr>
      <w:r w:rsidRPr="00694094">
        <w:rPr>
          <w:sz w:val="24"/>
          <w:szCs w:val="24"/>
          <w:u w:val="thick"/>
        </w:rPr>
        <w:t>Le rapport</w:t>
      </w:r>
      <w:r w:rsidRPr="00694094">
        <w:rPr>
          <w:sz w:val="24"/>
          <w:szCs w:val="24"/>
        </w:rPr>
        <w:t> : qu’il s’agit de la relation et/ou de l’opposition entre les termes du sujet</w:t>
      </w:r>
    </w:p>
    <w:p w14:paraId="251C26DB" w14:textId="6AF16174" w:rsidR="00694094" w:rsidRPr="00694094" w:rsidRDefault="00694094" w:rsidP="00694094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C82469">
        <w:rPr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4918E" wp14:editId="66F099CA">
                <wp:simplePos x="0" y="0"/>
                <wp:positionH relativeFrom="column">
                  <wp:posOffset>1675969</wp:posOffset>
                </wp:positionH>
                <wp:positionV relativeFrom="paragraph">
                  <wp:posOffset>147422</wp:posOffset>
                </wp:positionV>
                <wp:extent cx="0" cy="254891"/>
                <wp:effectExtent l="76200" t="0" r="57150" b="50165"/>
                <wp:wrapNone/>
                <wp:docPr id="449094284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8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5C6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31.95pt;margin-top:11.6pt;width:0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" strokecolor="red" strokeweight="1.5pt">
                <v:stroke endarrow="block" joinstyle="miter"/>
              </v:shape>
            </w:pict>
          </mc:Fallback>
        </mc:AlternateContent>
      </w:r>
      <w:r w:rsidRPr="00694094">
        <w:rPr>
          <w:sz w:val="24"/>
          <w:szCs w:val="24"/>
        </w:rPr>
        <w:t>Le degré de généralité</w:t>
      </w:r>
    </w:p>
    <w:p w14:paraId="3574D008" w14:textId="77777777" w:rsidR="00694094" w:rsidRPr="00694094" w:rsidRDefault="00694094" w:rsidP="00694094">
      <w:pPr>
        <w:pStyle w:val="Paragraphedeliste"/>
        <w:ind w:left="1440"/>
        <w:rPr>
          <w:sz w:val="24"/>
          <w:szCs w:val="24"/>
        </w:rPr>
      </w:pPr>
    </w:p>
    <w:p w14:paraId="5AA955DB" w14:textId="1E95DEA9" w:rsidR="00694094" w:rsidRPr="00694094" w:rsidRDefault="00694094" w:rsidP="00694094">
      <w:pPr>
        <w:pStyle w:val="Paragraphedeliste"/>
        <w:numPr>
          <w:ilvl w:val="2"/>
          <w:numId w:val="1"/>
        </w:numPr>
        <w:rPr>
          <w:sz w:val="24"/>
          <w:szCs w:val="24"/>
        </w:rPr>
      </w:pPr>
      <w:r w:rsidRPr="00694094">
        <w:rPr>
          <w:sz w:val="24"/>
          <w:szCs w:val="24"/>
        </w:rPr>
        <w:t>Les articles</w:t>
      </w:r>
    </w:p>
    <w:p w14:paraId="154CBF20" w14:textId="77777777" w:rsidR="00694094" w:rsidRDefault="00694094" w:rsidP="00694094">
      <w:pPr>
        <w:pStyle w:val="Paragraphedeliste"/>
        <w:numPr>
          <w:ilvl w:val="2"/>
          <w:numId w:val="1"/>
        </w:numPr>
        <w:rPr>
          <w:sz w:val="24"/>
          <w:szCs w:val="24"/>
        </w:rPr>
      </w:pPr>
      <w:r w:rsidRPr="00694094">
        <w:rPr>
          <w:sz w:val="24"/>
          <w:szCs w:val="24"/>
        </w:rPr>
        <w:t>Les adverbes</w:t>
      </w:r>
    </w:p>
    <w:p w14:paraId="6A9B7457" w14:textId="707A0CDF" w:rsidR="00694094" w:rsidRPr="00694094" w:rsidRDefault="00694094" w:rsidP="00694094">
      <w:pPr>
        <w:pStyle w:val="Paragraphedeliste"/>
        <w:ind w:left="2340"/>
        <w:rPr>
          <w:sz w:val="24"/>
          <w:szCs w:val="24"/>
        </w:rPr>
      </w:pPr>
      <w:r w:rsidRPr="00694094">
        <w:rPr>
          <w:sz w:val="24"/>
          <w:szCs w:val="24"/>
        </w:rPr>
        <w:t xml:space="preserve"> </w:t>
      </w:r>
    </w:p>
    <w:p w14:paraId="7DE5C177" w14:textId="30B29B01" w:rsidR="00694094" w:rsidRDefault="00694094" w:rsidP="0069409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 Les présupposés (les sous entendue)</w:t>
      </w:r>
    </w:p>
    <w:p w14:paraId="12BD945D" w14:textId="77777777" w:rsidR="00C82469" w:rsidRDefault="00C82469" w:rsidP="00C82469">
      <w:pPr>
        <w:rPr>
          <w:sz w:val="24"/>
          <w:szCs w:val="24"/>
        </w:rPr>
      </w:pPr>
    </w:p>
    <w:p w14:paraId="0204BC27" w14:textId="2220D820" w:rsidR="00C82469" w:rsidRDefault="00C82469" w:rsidP="00C82469">
      <w:pPr>
        <w:rPr>
          <w:sz w:val="24"/>
          <w:szCs w:val="24"/>
        </w:rPr>
      </w:pPr>
      <w:r>
        <w:rPr>
          <w:sz w:val="24"/>
          <w:szCs w:val="24"/>
        </w:rPr>
        <w:t>L’apparence est-elle mensonge ?</w:t>
      </w:r>
    </w:p>
    <w:p w14:paraId="4136EEC8" w14:textId="445A736B" w:rsidR="00FC25BC" w:rsidRDefault="006237E5" w:rsidP="00C82469">
      <w:pPr>
        <w:rPr>
          <w:sz w:val="24"/>
          <w:szCs w:val="24"/>
        </w:rPr>
      </w:pPr>
      <w:r>
        <w:rPr>
          <w:sz w:val="24"/>
          <w:szCs w:val="24"/>
        </w:rPr>
        <w:t xml:space="preserve">L’apparence ne nous </w:t>
      </w:r>
      <w:r w:rsidR="001B493F">
        <w:rPr>
          <w:sz w:val="24"/>
          <w:szCs w:val="24"/>
        </w:rPr>
        <w:t>dissimulerai</w:t>
      </w:r>
      <w:r w:rsidR="00705A40">
        <w:rPr>
          <w:sz w:val="24"/>
          <w:szCs w:val="24"/>
        </w:rPr>
        <w:t>t-</w:t>
      </w:r>
      <w:r w:rsidR="001B493F">
        <w:rPr>
          <w:sz w:val="24"/>
          <w:szCs w:val="24"/>
        </w:rPr>
        <w:t>elle</w:t>
      </w:r>
      <w:r w:rsidR="0056592F">
        <w:rPr>
          <w:sz w:val="24"/>
          <w:szCs w:val="24"/>
        </w:rPr>
        <w:t xml:space="preserve"> pas de l’objet</w:t>
      </w:r>
      <w:r w:rsidR="001B493F">
        <w:rPr>
          <w:sz w:val="24"/>
          <w:szCs w:val="24"/>
        </w:rPr>
        <w:t xml:space="preserve">, </w:t>
      </w:r>
      <w:r w:rsidR="009075F9">
        <w:rPr>
          <w:sz w:val="24"/>
          <w:szCs w:val="24"/>
        </w:rPr>
        <w:t xml:space="preserve">étant donné qu’elle représente </w:t>
      </w:r>
      <w:r w:rsidR="00D10AC1">
        <w:rPr>
          <w:sz w:val="24"/>
          <w:szCs w:val="24"/>
        </w:rPr>
        <w:t xml:space="preserve">l’aspect extérieur </w:t>
      </w:r>
      <w:r w:rsidR="00853742">
        <w:rPr>
          <w:sz w:val="24"/>
          <w:szCs w:val="24"/>
        </w:rPr>
        <w:t>de l’objet en question</w:t>
      </w:r>
      <w:r w:rsidR="001C71A8">
        <w:rPr>
          <w:sz w:val="24"/>
          <w:szCs w:val="24"/>
        </w:rPr>
        <w:t> ?</w:t>
      </w:r>
    </w:p>
    <w:p w14:paraId="3901C176" w14:textId="6F2EE14B" w:rsidR="00414ABF" w:rsidRPr="00C4270C" w:rsidRDefault="008B4331" w:rsidP="008B4331">
      <w:pPr>
        <w:rPr>
          <w:strike/>
          <w:sz w:val="24"/>
          <w:szCs w:val="24"/>
        </w:rPr>
      </w:pPr>
      <w:r w:rsidRPr="00C4270C">
        <w:rPr>
          <w:strike/>
          <w:sz w:val="24"/>
          <w:szCs w:val="24"/>
        </w:rPr>
        <w:t>Mentir consiste à affirmer des choses fausses avec l'intention de tromper. Par conséquent, le mensonge peut être perçu comme une manière de dissimuler la vérité.</w:t>
      </w:r>
      <w:r w:rsidR="00401F41" w:rsidRPr="00C4270C">
        <w:rPr>
          <w:strike/>
          <w:sz w:val="24"/>
          <w:szCs w:val="24"/>
        </w:rPr>
        <w:t xml:space="preserve"> </w:t>
      </w:r>
    </w:p>
    <w:p w14:paraId="1D6D49C6" w14:textId="77777777" w:rsidR="001020D5" w:rsidRDefault="001020D5" w:rsidP="00C82469">
      <w:pPr>
        <w:rPr>
          <w:sz w:val="24"/>
          <w:szCs w:val="24"/>
        </w:rPr>
      </w:pPr>
    </w:p>
    <w:p w14:paraId="7FDADD3B" w14:textId="56BDD95D" w:rsidR="00751498" w:rsidRDefault="00751498" w:rsidP="00C82469">
      <w:pPr>
        <w:rPr>
          <w:sz w:val="24"/>
          <w:szCs w:val="24"/>
        </w:rPr>
      </w:pPr>
      <w:r>
        <w:rPr>
          <w:sz w:val="24"/>
          <w:szCs w:val="24"/>
        </w:rPr>
        <w:t>Correction :</w:t>
      </w:r>
    </w:p>
    <w:p w14:paraId="23DE434D" w14:textId="7088CF93" w:rsidR="00F41911" w:rsidRPr="00F41911" w:rsidRDefault="00F41911" w:rsidP="00F4191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F41911">
        <w:rPr>
          <w:b/>
          <w:bCs/>
          <w:sz w:val="24"/>
          <w:szCs w:val="24"/>
        </w:rPr>
        <w:t>olycopié position de la problématique :</w:t>
      </w:r>
    </w:p>
    <w:p w14:paraId="77DD15C7" w14:textId="77777777" w:rsidR="00F41911" w:rsidRPr="00F41911" w:rsidRDefault="00F41911" w:rsidP="00F41911">
      <w:pPr>
        <w:rPr>
          <w:i/>
          <w:iCs/>
          <w:sz w:val="24"/>
          <w:szCs w:val="24"/>
          <w:u w:val="single"/>
        </w:rPr>
      </w:pPr>
      <w:r w:rsidRPr="00F41911">
        <w:rPr>
          <w:i/>
          <w:iCs/>
          <w:sz w:val="24"/>
          <w:szCs w:val="24"/>
          <w:u w:val="single"/>
        </w:rPr>
        <w:t xml:space="preserve">Question soulevant le problème de la première partie : </w:t>
      </w:r>
    </w:p>
    <w:p w14:paraId="20C8AFF3" w14:textId="4B903F66" w:rsidR="00F41911" w:rsidRPr="00F41911" w:rsidRDefault="00F41911" w:rsidP="00F41911">
      <w:pPr>
        <w:rPr>
          <w:sz w:val="24"/>
          <w:szCs w:val="24"/>
        </w:rPr>
      </w:pPr>
      <w:r w:rsidRPr="00F41911">
        <w:rPr>
          <w:sz w:val="24"/>
          <w:szCs w:val="24"/>
        </w:rPr>
        <w:t>Si l’apparence est ce qui se donne spontanément à voir, en ne manifestant que l’aspect extérieur d’une réalité, n’est-elle pas, par nature, peu fiable, suspecte, voire trompeuse ?</w:t>
      </w:r>
    </w:p>
    <w:p w14:paraId="4713B2E9" w14:textId="77777777" w:rsidR="00BF32C7" w:rsidRDefault="00BF32C7" w:rsidP="00F41911">
      <w:pPr>
        <w:rPr>
          <w:i/>
          <w:iCs/>
          <w:sz w:val="24"/>
          <w:szCs w:val="24"/>
          <w:u w:val="single"/>
        </w:rPr>
      </w:pPr>
    </w:p>
    <w:p w14:paraId="50E2EFA5" w14:textId="4528BE27" w:rsidR="00F41911" w:rsidRPr="00F41911" w:rsidRDefault="00F41911" w:rsidP="00F41911">
      <w:pPr>
        <w:rPr>
          <w:i/>
          <w:iCs/>
          <w:sz w:val="24"/>
          <w:szCs w:val="24"/>
          <w:u w:val="single"/>
        </w:rPr>
      </w:pPr>
      <w:r w:rsidRPr="00F41911">
        <w:rPr>
          <w:i/>
          <w:iCs/>
          <w:sz w:val="24"/>
          <w:szCs w:val="24"/>
          <w:u w:val="single"/>
        </w:rPr>
        <w:t>Question soulevant le problème de la seconde partie :</w:t>
      </w:r>
    </w:p>
    <w:p w14:paraId="4E12C1FC" w14:textId="2D106BE1" w:rsidR="00F41911" w:rsidRDefault="00F41911" w:rsidP="00F41911">
      <w:pPr>
        <w:rPr>
          <w:sz w:val="24"/>
          <w:szCs w:val="24"/>
        </w:rPr>
      </w:pPr>
      <w:r w:rsidRPr="00F41911">
        <w:rPr>
          <w:sz w:val="24"/>
          <w:szCs w:val="24"/>
        </w:rPr>
        <w:t>Cependant, cette manifestation immédiate ne joue-t-elle pas un rôle de révélateur qui incite l’esprit à comprendre ce qu’elle présente ?</w:t>
      </w:r>
    </w:p>
    <w:p w14:paraId="1CD226D7" w14:textId="77777777" w:rsidR="00BF32C7" w:rsidRDefault="00BF32C7" w:rsidP="00BF32C7">
      <w:pPr>
        <w:rPr>
          <w:i/>
          <w:iCs/>
          <w:sz w:val="24"/>
          <w:szCs w:val="24"/>
          <w:u w:val="single"/>
        </w:rPr>
      </w:pPr>
    </w:p>
    <w:p w14:paraId="32408B84" w14:textId="3843D1BE" w:rsidR="00BF32C7" w:rsidRPr="00BF32C7" w:rsidRDefault="00BF32C7" w:rsidP="00BF32C7">
      <w:pPr>
        <w:rPr>
          <w:i/>
          <w:iCs/>
          <w:sz w:val="24"/>
          <w:szCs w:val="24"/>
          <w:u w:val="single"/>
        </w:rPr>
      </w:pPr>
      <w:r w:rsidRPr="00BF32C7">
        <w:rPr>
          <w:i/>
          <w:iCs/>
          <w:sz w:val="24"/>
          <w:szCs w:val="24"/>
          <w:u w:val="single"/>
        </w:rPr>
        <w:t>Question présentant les enjeux du sujet :</w:t>
      </w:r>
    </w:p>
    <w:p w14:paraId="35B1015B" w14:textId="713518C6" w:rsidR="00BF32C7" w:rsidRPr="00BF32C7" w:rsidRDefault="00BF32C7" w:rsidP="00BF32C7">
      <w:pPr>
        <w:rPr>
          <w:b/>
          <w:bCs/>
          <w:sz w:val="24"/>
          <w:szCs w:val="24"/>
        </w:rPr>
      </w:pPr>
      <w:r w:rsidRPr="00BF32C7">
        <w:rPr>
          <w:sz w:val="24"/>
          <w:szCs w:val="24"/>
        </w:rPr>
        <w:t>Dans la mesure où l’apparence est en elle-même une présentation directe mais neutre des choses, n'y aurait-il pas un paradoxe à voir en elle un déguisement volontaire de la réalité ?</w:t>
      </w:r>
    </w:p>
    <w:p w14:paraId="43A3FCA2" w14:textId="77777777" w:rsidR="009E7E5E" w:rsidRDefault="009E7E5E" w:rsidP="00C82469">
      <w:pPr>
        <w:rPr>
          <w:sz w:val="24"/>
          <w:szCs w:val="24"/>
        </w:rPr>
      </w:pPr>
    </w:p>
    <w:p w14:paraId="48C7E909" w14:textId="77777777" w:rsidR="00BF32C7" w:rsidRDefault="00BF32C7" w:rsidP="00C82469">
      <w:pPr>
        <w:rPr>
          <w:sz w:val="24"/>
          <w:szCs w:val="24"/>
        </w:rPr>
      </w:pPr>
    </w:p>
    <w:p w14:paraId="0A4A028F" w14:textId="3B80B34A" w:rsidR="00414ABF" w:rsidRDefault="00414ABF" w:rsidP="00C82469">
      <w:pPr>
        <w:rPr>
          <w:sz w:val="24"/>
          <w:szCs w:val="24"/>
        </w:rPr>
      </w:pPr>
      <w:r>
        <w:rPr>
          <w:sz w:val="24"/>
          <w:szCs w:val="24"/>
        </w:rPr>
        <w:t>Puis-je faire confiance à mes sens ?</w:t>
      </w:r>
    </w:p>
    <w:p w14:paraId="46C007A2" w14:textId="335FAC2F" w:rsidR="00414ABF" w:rsidRDefault="00414ABF" w:rsidP="00414AB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Définition des termes :</w:t>
      </w:r>
    </w:p>
    <w:sectPr w:rsidR="0041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C4199"/>
    <w:multiLevelType w:val="hybridMultilevel"/>
    <w:tmpl w:val="9AB22C9C"/>
    <w:lvl w:ilvl="0" w:tplc="720C99D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B268C"/>
    <w:multiLevelType w:val="hybridMultilevel"/>
    <w:tmpl w:val="E4A2D55A"/>
    <w:lvl w:ilvl="0" w:tplc="91EA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734A626A">
      <w:start w:val="2"/>
      <w:numFmt w:val="bullet"/>
      <w:lvlText w:val="-"/>
      <w:lvlJc w:val="left"/>
      <w:pPr>
        <w:ind w:left="2340" w:hanging="360"/>
      </w:pPr>
      <w:rPr>
        <w:rFonts w:ascii="Aptos" w:eastAsiaTheme="minorHAnsi" w:hAnsi="Aptos" w:cstheme="minorBid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E7E09"/>
    <w:multiLevelType w:val="hybridMultilevel"/>
    <w:tmpl w:val="0BE807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547457">
    <w:abstractNumId w:val="1"/>
  </w:num>
  <w:num w:numId="2" w16cid:durableId="40829120">
    <w:abstractNumId w:val="2"/>
  </w:num>
  <w:num w:numId="3" w16cid:durableId="205881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83"/>
    <w:rsid w:val="00075F75"/>
    <w:rsid w:val="00090AD2"/>
    <w:rsid w:val="000D7D0D"/>
    <w:rsid w:val="001020D5"/>
    <w:rsid w:val="001B493F"/>
    <w:rsid w:val="001C59AB"/>
    <w:rsid w:val="001C71A8"/>
    <w:rsid w:val="001D1987"/>
    <w:rsid w:val="0024199F"/>
    <w:rsid w:val="002807FD"/>
    <w:rsid w:val="002A5DB6"/>
    <w:rsid w:val="00386BF7"/>
    <w:rsid w:val="003E1E7B"/>
    <w:rsid w:val="00401F41"/>
    <w:rsid w:val="00414ABF"/>
    <w:rsid w:val="004518A4"/>
    <w:rsid w:val="004C20CD"/>
    <w:rsid w:val="005650BE"/>
    <w:rsid w:val="0056592F"/>
    <w:rsid w:val="00575282"/>
    <w:rsid w:val="006237E5"/>
    <w:rsid w:val="00642F25"/>
    <w:rsid w:val="00654778"/>
    <w:rsid w:val="00657D83"/>
    <w:rsid w:val="006934B6"/>
    <w:rsid w:val="00694094"/>
    <w:rsid w:val="006B2AF5"/>
    <w:rsid w:val="00705A40"/>
    <w:rsid w:val="00713345"/>
    <w:rsid w:val="00734600"/>
    <w:rsid w:val="00751498"/>
    <w:rsid w:val="007A4E50"/>
    <w:rsid w:val="007F6BCA"/>
    <w:rsid w:val="00810410"/>
    <w:rsid w:val="00821E6A"/>
    <w:rsid w:val="00833B89"/>
    <w:rsid w:val="00842EAC"/>
    <w:rsid w:val="00853742"/>
    <w:rsid w:val="00857AFD"/>
    <w:rsid w:val="008B4331"/>
    <w:rsid w:val="008C0690"/>
    <w:rsid w:val="009075F9"/>
    <w:rsid w:val="009D4D62"/>
    <w:rsid w:val="009E7E5E"/>
    <w:rsid w:val="00A24180"/>
    <w:rsid w:val="00A32B66"/>
    <w:rsid w:val="00AA7B38"/>
    <w:rsid w:val="00AE4C03"/>
    <w:rsid w:val="00B0601C"/>
    <w:rsid w:val="00B6715D"/>
    <w:rsid w:val="00BE795F"/>
    <w:rsid w:val="00BF32C7"/>
    <w:rsid w:val="00C4270C"/>
    <w:rsid w:val="00C575A4"/>
    <w:rsid w:val="00C82469"/>
    <w:rsid w:val="00CD68C2"/>
    <w:rsid w:val="00D10AC1"/>
    <w:rsid w:val="00DF64BA"/>
    <w:rsid w:val="00EA0D7A"/>
    <w:rsid w:val="00EA1EA9"/>
    <w:rsid w:val="00F41911"/>
    <w:rsid w:val="00F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7139"/>
  <w15:chartTrackingRefBased/>
  <w15:docId w15:val="{ADFC4B62-03B8-489D-95C6-16490667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7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7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7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7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7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7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7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7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7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7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7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7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7D8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7D8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7D8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7D8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7D8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7D8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7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7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7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7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7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7D8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7D8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7D8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7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7D8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7D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51</cp:revision>
  <dcterms:created xsi:type="dcterms:W3CDTF">2025-01-07T08:17:00Z</dcterms:created>
  <dcterms:modified xsi:type="dcterms:W3CDTF">2025-02-04T09:02:00Z</dcterms:modified>
</cp:coreProperties>
</file>